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A0" w:rsidRDefault="001F26A0">
      <w:r>
        <w:t xml:space="preserve">Deuteronomy 15:7-11 (NIV) </w:t>
      </w:r>
    </w:p>
    <w:p w:rsidR="001F26A0" w:rsidRDefault="001F26A0">
      <w:r>
        <w:t xml:space="preserve">7 If anyone is poor among your fellow Israelites in any of the towns of the land the LORD your God is giving you, do not be hardhearted or tightfisted toward them. </w:t>
      </w:r>
    </w:p>
    <w:p w:rsidR="001F26A0" w:rsidRDefault="001F26A0">
      <w:r>
        <w:t xml:space="preserve">8 Rather, be openhanded and freely lend them whatever they need. </w:t>
      </w:r>
    </w:p>
    <w:p w:rsidR="001F26A0" w:rsidRDefault="001F26A0">
      <w:r>
        <w:t xml:space="preserve">9 Be careful not to harbor this wicked thought: “The seventh year, the year for canceling debts, is near,” so that you do not show ill will toward the needy among your fellow Israelites and give them nothing. They may then appeal to the LORD against you, and you will be found guilty of sin. </w:t>
      </w:r>
    </w:p>
    <w:p w:rsidR="001F26A0" w:rsidRDefault="001F26A0">
      <w:r>
        <w:t>10 Give generously to them and do so wi</w:t>
      </w:r>
      <w:r>
        <w:t>thout a grudging heart; then be</w:t>
      </w:r>
      <w:r>
        <w:t xml:space="preserve">cause of this the LORD your God will bless you in all your work and in everything you put your hand to. </w:t>
      </w:r>
    </w:p>
    <w:p w:rsidR="001F26A0" w:rsidRDefault="001F26A0">
      <w:r>
        <w:t>11 There will always be poor people in the land. Therefore I command you to be openh</w:t>
      </w:r>
      <w:r>
        <w:t>anded toward your fellow Israel</w:t>
      </w:r>
      <w:r>
        <w:t xml:space="preserve">ites who are poor and needy in your land. </w:t>
      </w:r>
    </w:p>
    <w:p w:rsidR="001F26A0" w:rsidRDefault="001F26A0">
      <w:r>
        <w:t xml:space="preserve">L: This is the Word of God, for the people of God. </w:t>
      </w:r>
    </w:p>
    <w:p w:rsidR="005D77C6" w:rsidRDefault="001F26A0">
      <w:bookmarkStart w:id="0" w:name="_GoBack"/>
      <w:bookmarkEnd w:id="0"/>
      <w:r>
        <w:t>P: Thanks be to God.</w:t>
      </w:r>
    </w:p>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A0"/>
    <w:rsid w:val="001F26A0"/>
    <w:rsid w:val="0042276C"/>
    <w:rsid w:val="005D77C6"/>
    <w:rsid w:val="006428EE"/>
    <w:rsid w:val="007C77CE"/>
    <w:rsid w:val="00902E3C"/>
    <w:rsid w:val="00B32335"/>
    <w:rsid w:val="00B40DE1"/>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2024-08-24T01:36:00Z</dcterms:created>
  <dcterms:modified xsi:type="dcterms:W3CDTF">2024-08-24T01:38:00Z</dcterms:modified>
</cp:coreProperties>
</file>